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CF" w:rsidRPr="007E66CF" w:rsidRDefault="007E66CF" w:rsidP="00BB7EAF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7E66CF">
        <w:rPr>
          <w:rFonts w:ascii="黑体" w:eastAsia="黑体" w:hAnsi="黑体" w:hint="eastAsia"/>
          <w:sz w:val="32"/>
          <w:szCs w:val="32"/>
        </w:rPr>
        <w:t>附件1</w:t>
      </w:r>
    </w:p>
    <w:p w:rsidR="00200723" w:rsidRPr="00200723" w:rsidRDefault="005E2E40" w:rsidP="00200723">
      <w:pPr>
        <w:spacing w:line="560" w:lineRule="exact"/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  <w:r w:rsidRPr="00200723">
        <w:rPr>
          <w:rFonts w:ascii="方正小标宋简体" w:eastAsia="方正小标宋简体" w:hint="eastAsia"/>
          <w:sz w:val="36"/>
          <w:szCs w:val="36"/>
        </w:rPr>
        <w:t>2020年河海大学校级产教融合实习实训基地</w:t>
      </w:r>
    </w:p>
    <w:p w:rsidR="00357FE4" w:rsidRPr="00200723" w:rsidRDefault="005E2E40" w:rsidP="00200723">
      <w:pPr>
        <w:spacing w:line="560" w:lineRule="exact"/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  <w:r w:rsidRPr="00200723">
        <w:rPr>
          <w:rFonts w:ascii="方正小标宋简体" w:eastAsia="方正小标宋简体" w:hint="eastAsia"/>
          <w:sz w:val="36"/>
          <w:szCs w:val="36"/>
        </w:rPr>
        <w:t>建设点遴选结果（校级资助）</w:t>
      </w:r>
    </w:p>
    <w:tbl>
      <w:tblPr>
        <w:tblW w:w="9356" w:type="dxa"/>
        <w:tblInd w:w="-6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418"/>
        <w:gridCol w:w="7229"/>
      </w:tblGrid>
      <w:tr w:rsidR="00BB7EAF" w:rsidRPr="00BB7EAF" w:rsidTr="00BB7EAF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BB7EA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BB7EA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申报学院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BB7EA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基地名称</w:t>
            </w:r>
          </w:p>
        </w:tc>
      </w:tr>
      <w:tr w:rsidR="00BB7EAF" w:rsidRPr="00BB7EAF" w:rsidTr="00BB7EAF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水文院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河海大学-苏州中科地理空间智能与流域科学产教融合实习实训基地</w:t>
            </w:r>
          </w:p>
        </w:tc>
      </w:tr>
      <w:tr w:rsidR="00BB7EAF" w:rsidRPr="00BB7EAF" w:rsidTr="00BB7EAF">
        <w:trPr>
          <w:trHeight w:val="9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河海大学水文测验学课程教学产教融合实习实训基地</w:t>
            </w:r>
          </w:p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（黄山、芜湖、大通）</w:t>
            </w:r>
          </w:p>
        </w:tc>
      </w:tr>
      <w:tr w:rsidR="00BB7EAF" w:rsidRPr="00BB7EAF" w:rsidTr="00BB7EAF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河海大学-南京国图智慧水利与空间智能产教融合实习实训基地</w:t>
            </w:r>
          </w:p>
        </w:tc>
      </w:tr>
      <w:tr w:rsidR="00BB7EAF" w:rsidRPr="00BB7EAF" w:rsidTr="00BB7EAF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水电</w:t>
            </w:r>
            <w:bookmarkStart w:id="0" w:name="_GoBack"/>
            <w:bookmarkEnd w:id="0"/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溧阳抽水蓄能电站产教融合实习实训基地</w:t>
            </w:r>
          </w:p>
        </w:tc>
      </w:tr>
      <w:tr w:rsidR="00BB7EAF" w:rsidRPr="00BB7EAF" w:rsidTr="00BB7EAF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河海大学-扬州蓝翔机电工程产教融合实习实训基地</w:t>
            </w:r>
          </w:p>
        </w:tc>
      </w:tr>
      <w:tr w:rsidR="00BB7EAF" w:rsidRPr="00BB7EAF" w:rsidTr="00BB7EAF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智慧水利产教融合实习实训基地</w:t>
            </w:r>
          </w:p>
        </w:tc>
      </w:tr>
      <w:tr w:rsidR="00BB7EAF" w:rsidRPr="00BB7EAF" w:rsidTr="00BB7EAF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富春江水电站产教融合实习实训基地</w:t>
            </w:r>
          </w:p>
        </w:tc>
      </w:tr>
      <w:tr w:rsidR="00BB7EAF" w:rsidRPr="00BB7EAF" w:rsidTr="00BB7EA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港航院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长江三峡集团有限公司产教融合实习实训基地</w:t>
            </w:r>
          </w:p>
        </w:tc>
      </w:tr>
      <w:tr w:rsidR="00BB7EAF" w:rsidRPr="00BB7EAF" w:rsidTr="00BB7EAF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山东港湾建设集团有限公司产教融合实习实训基地</w:t>
            </w:r>
          </w:p>
        </w:tc>
      </w:tr>
      <w:tr w:rsidR="00BB7EAF" w:rsidRPr="00BB7EAF" w:rsidTr="00BB7EAF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山东省交通规划设计院有限公司产教融合实习实训基地</w:t>
            </w:r>
          </w:p>
        </w:tc>
      </w:tr>
      <w:tr w:rsidR="00BB7EAF" w:rsidRPr="00BB7EAF" w:rsidTr="00BB7EAF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中交第三航务工程局有限公司产教融合实习实训基地</w:t>
            </w:r>
          </w:p>
        </w:tc>
      </w:tr>
      <w:tr w:rsidR="00BB7EAF" w:rsidRPr="00BB7EAF" w:rsidTr="00BB7EAF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新工科背景下土木工程卓越人才培养实践产教融合实习实训基地</w:t>
            </w:r>
          </w:p>
        </w:tc>
      </w:tr>
      <w:tr w:rsidR="00BB7EAF" w:rsidRPr="00BB7EAF" w:rsidTr="00BB7EAF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信息学部</w:t>
            </w:r>
          </w:p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物联网院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河海大学-常州移动物联网产教融合实习实训基地</w:t>
            </w:r>
          </w:p>
        </w:tc>
      </w:tr>
      <w:tr w:rsidR="00BB7EAF" w:rsidRPr="00BB7EAF" w:rsidTr="00BB7EAF">
        <w:trPr>
          <w:trHeight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地学院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测绘类专业双向体验式产教融合实习实训基地</w:t>
            </w:r>
          </w:p>
        </w:tc>
      </w:tr>
      <w:tr w:rsidR="00BB7EAF" w:rsidRPr="00BB7EAF" w:rsidTr="00BB7EAF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安徽桐城抽水蓄能电站产教融合实习实训基地</w:t>
            </w:r>
          </w:p>
        </w:tc>
      </w:tr>
      <w:tr w:rsidR="00BB7EAF" w:rsidRPr="00BB7EAF" w:rsidTr="00BB7EAF">
        <w:trPr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EAF" w:rsidRPr="00BB7EAF" w:rsidRDefault="00BB7EAF" w:rsidP="00BB7E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 w:rsidRPr="00BB7EA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河海-宝菱产教融合实习实训基地</w:t>
            </w:r>
          </w:p>
        </w:tc>
      </w:tr>
    </w:tbl>
    <w:p w:rsidR="00357FE4" w:rsidRPr="00BB7EAF" w:rsidRDefault="00357FE4" w:rsidP="00BB7EAF">
      <w:pPr>
        <w:spacing w:line="560" w:lineRule="exact"/>
        <w:rPr>
          <w:rFonts w:ascii="仿宋_GB2312" w:eastAsia="仿宋_GB2312"/>
          <w:sz w:val="24"/>
        </w:rPr>
      </w:pPr>
    </w:p>
    <w:sectPr w:rsidR="00357FE4" w:rsidRPr="00BB7EAF" w:rsidSect="00BB7EA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21" w:rsidRDefault="00CF7321" w:rsidP="007E66CF">
      <w:r>
        <w:separator/>
      </w:r>
    </w:p>
  </w:endnote>
  <w:endnote w:type="continuationSeparator" w:id="0">
    <w:p w:rsidR="00CF7321" w:rsidRDefault="00CF7321" w:rsidP="007E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21" w:rsidRDefault="00CF7321" w:rsidP="007E66CF">
      <w:r>
        <w:separator/>
      </w:r>
    </w:p>
  </w:footnote>
  <w:footnote w:type="continuationSeparator" w:id="0">
    <w:p w:rsidR="00CF7321" w:rsidRDefault="00CF7321" w:rsidP="007E6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F21232"/>
    <w:rsid w:val="00200723"/>
    <w:rsid w:val="00357FE4"/>
    <w:rsid w:val="00543289"/>
    <w:rsid w:val="00583297"/>
    <w:rsid w:val="005E2E40"/>
    <w:rsid w:val="006E0ECB"/>
    <w:rsid w:val="007E66CF"/>
    <w:rsid w:val="00A13B20"/>
    <w:rsid w:val="00BB7EAF"/>
    <w:rsid w:val="00CF7321"/>
    <w:rsid w:val="00E65FFE"/>
    <w:rsid w:val="00FC5DE4"/>
    <w:rsid w:val="1BCD55DA"/>
    <w:rsid w:val="20F2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F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6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66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E6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66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黎小小小</dc:creator>
  <cp:lastModifiedBy>法律事务办负责人</cp:lastModifiedBy>
  <cp:revision>5</cp:revision>
  <dcterms:created xsi:type="dcterms:W3CDTF">2020-12-23T04:03:00Z</dcterms:created>
  <dcterms:modified xsi:type="dcterms:W3CDTF">2020-12-28T05:28:00Z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